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/>
          <w:sz w:val="56"/>
          <w:szCs w:val="56"/>
        </w:rPr>
        <w:t xml:space="preserve"> 2558</w:t>
      </w:r>
    </w:p>
    <w:p w:rsidR="008309B3" w:rsidRPr="008916BF" w:rsidRDefault="008309B3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2558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43787B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60A9F" wp14:editId="3DA25B97">
                <wp:simplePos x="0" y="0"/>
                <wp:positionH relativeFrom="column">
                  <wp:posOffset>2552065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3D" w:rsidRPr="00E75302" w:rsidRDefault="00EF5E3D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00.9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" fillcolor="white [3201]" strokecolor="#4f81bd [3204]" strokeweight="2pt">
                <v:textbox>
                  <w:txbxContent>
                    <w:p w:rsidR="00EF5E3D" w:rsidRPr="00E75302" w:rsidRDefault="00EF5E3D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C4441F" w:rsidRDefault="00C4441F" w:rsidP="00C4441F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C4441F" w:rsidRPr="00186C54" w:rsidRDefault="00C4441F" w:rsidP="00C4441F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C4441F" w:rsidTr="00EE10FE">
        <w:tc>
          <w:tcPr>
            <w:tcW w:w="412" w:type="dxa"/>
          </w:tcPr>
          <w:p w:rsidR="00C4441F" w:rsidRDefault="00C4441F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C4441F" w:rsidRDefault="00C4441F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C4441F" w:rsidRDefault="00C4441F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C4441F" w:rsidRDefault="00C4441F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C4441F" w:rsidRPr="00167990" w:rsidRDefault="00C4441F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C4441F" w:rsidRPr="00167990" w:rsidRDefault="00C4441F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EE10FE">
        <w:tc>
          <w:tcPr>
            <w:tcW w:w="41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EE10FE">
        <w:tc>
          <w:tcPr>
            <w:tcW w:w="41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EE10FE">
        <w:tc>
          <w:tcPr>
            <w:tcW w:w="41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EE10FE">
        <w:tc>
          <w:tcPr>
            <w:tcW w:w="41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EE10FE">
        <w:tc>
          <w:tcPr>
            <w:tcW w:w="41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EE10FE">
        <w:tc>
          <w:tcPr>
            <w:tcW w:w="9214" w:type="dxa"/>
            <w:gridSpan w:val="5"/>
          </w:tcPr>
          <w:p w:rsidR="00C4441F" w:rsidRPr="00167990" w:rsidRDefault="00C4441F" w:rsidP="00EE10FE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C4441F" w:rsidRPr="00167990" w:rsidTr="00EE10FE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EE10FE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0.25pt;height:18pt" o:ole="">
                        <v:imagedata r:id="rId12" o:title=""/>
                      </v:shape>
                      <w:control r:id="rId13" w:name="DefaultOcxName5" w:shapeid="_x0000_i1067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EE10FE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6" type="#_x0000_t75" style="width:20.25pt;height:18pt" o:ole="">
                        <v:imagedata r:id="rId12" o:title=""/>
                      </v:shape>
                      <w:control r:id="rId14" w:name="DefaultOcxName11" w:shapeid="_x0000_i1066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C4441F" w:rsidRPr="00167990" w:rsidRDefault="00C4441F" w:rsidP="00EE10FE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4441F" w:rsidRPr="00167990" w:rsidRDefault="00C4441F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4441F" w:rsidRPr="00167990" w:rsidRDefault="00C4441F" w:rsidP="00EE10FE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8450A2" w:rsidRDefault="008450A2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6" type="#_x0000_t75" style="width:20.25pt;height:18pt" o:ole="">
                        <v:imagedata r:id="rId12" o:title=""/>
                      </v:shape>
                      <w:control r:id="rId15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9" type="#_x0000_t75" style="width:20.25pt;height:18pt" o:ole="">
                        <v:imagedata r:id="rId12" o:title=""/>
                      </v:shape>
                      <w:control r:id="rId16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2" type="#_x0000_t75" style="width:20.25pt;height:18pt" o:ole="">
                        <v:imagedata r:id="rId12" o:title=""/>
                      </v:shape>
                      <w:control r:id="rId17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5" type="#_x0000_t75" style="width:20.25pt;height:18pt" o:ole="">
                        <v:imagedata r:id="rId12" o:title=""/>
                      </v:shape>
                      <w:control r:id="rId18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8" type="#_x0000_t75" style="width:20.25pt;height:18pt" o:ole="">
                        <v:imagedata r:id="rId12" o:title=""/>
                      </v:shape>
                      <w:control r:id="rId19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FF00FA" w:rsidRPr="00D8058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พ.ศ. 2548</w:t>
      </w:r>
      <w:r w:rsidR="0090195F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90195F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r w:rsidR="00FF00FA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F00FA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F00FA" w:rsidRPr="00C12C36" w:rsidTr="00F71415">
        <w:trPr>
          <w:tblHeader/>
        </w:trPr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F71415" w:rsidRDefault="00F71415" w:rsidP="00F71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FF00FA" w:rsidRPr="00C12C36" w:rsidRDefault="00F71415" w:rsidP="00F7141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FF00FA" w:rsidRPr="00C12C36" w:rsidRDefault="00FF00FA" w:rsidP="00FA02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FF00FA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FF00FA" w:rsidRPr="00FE2847" w:rsidRDefault="00FF00FA" w:rsidP="00F2622E">
            <w:pPr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F00FA" w:rsidRPr="00C12C36" w:rsidRDefault="00F71415" w:rsidP="00F7141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FA0229" w:rsidRDefault="00FA0229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  <w:p w:rsidR="00FE2847" w:rsidRPr="00FE2847" w:rsidRDefault="00FE2847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lang w:eastAsia="en-US"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F00F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คุณสมบัติผู้รับผิดชอบหลักสูตร</w:t>
            </w:r>
          </w:p>
        </w:tc>
        <w:tc>
          <w:tcPr>
            <w:tcW w:w="5670" w:type="dxa"/>
          </w:tcPr>
          <w:p w:rsidR="00FA0229" w:rsidRPr="00C12C36" w:rsidRDefault="00FA0229" w:rsidP="00FA0229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FF00FA" w:rsidRDefault="00FA0229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FE2847" w:rsidRPr="00FE2847" w:rsidRDefault="00FE2847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cs/>
                <w:lang w:eastAsia="en-US"/>
              </w:rPr>
            </w:pPr>
          </w:p>
        </w:tc>
      </w:tr>
      <w:tr w:rsidR="00DA0F61" w:rsidRPr="00C12C36" w:rsidTr="00FE2847">
        <w:trPr>
          <w:trHeight w:val="5360"/>
        </w:trPr>
        <w:tc>
          <w:tcPr>
            <w:tcW w:w="567" w:type="dxa"/>
          </w:tcPr>
          <w:p w:rsidR="00DA0F61" w:rsidRDefault="00DA0F61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:rsidR="00DA0F61" w:rsidRDefault="00F71415" w:rsidP="00FA0229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</w:tcPr>
          <w:p w:rsidR="00DA0F61" w:rsidRDefault="00D17838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 อาจารย์ประจำหรือ</w:t>
            </w:r>
            <w:r w:rsidR="00CF1C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ผู้ทรง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คุณวุฒิภายนอกสถาบัน มีคุณวุฒิปริญญาโท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 w:rsidR="005108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539AC" w:rsidTr="002539AC">
              <w:tc>
                <w:tcPr>
                  <w:tcW w:w="326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53BC6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053BC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วิจัย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CF1C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AE2DE2" w:rsidRDefault="00AE2DE2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D0544" w:rsidRPr="00C12C36" w:rsidTr="00B00CD8">
        <w:trPr>
          <w:trHeight w:val="3973"/>
        </w:trPr>
        <w:tc>
          <w:tcPr>
            <w:tcW w:w="567" w:type="dxa"/>
          </w:tcPr>
          <w:p w:rsidR="00FD0544" w:rsidRDefault="00FD0544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FD0544" w:rsidRDefault="009543F3" w:rsidP="006718AF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D05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FD0544" w:rsidRDefault="00D17838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</w:t>
            </w:r>
            <w:r w:rsidR="007575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BF29FA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A2D84" w:rsidRDefault="007A2D84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1089C" w:rsidRPr="00C12C36" w:rsidTr="00472660">
        <w:trPr>
          <w:trHeight w:val="5660"/>
        </w:trPr>
        <w:tc>
          <w:tcPr>
            <w:tcW w:w="567" w:type="dxa"/>
          </w:tcPr>
          <w:p w:rsidR="0051089C" w:rsidRDefault="0051089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51089C" w:rsidRDefault="00890320" w:rsidP="0089032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089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 w:rsidR="0051089C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51089C" w:rsidRDefault="00EE233F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2873F7" w:rsidRPr="006718AF" w:rsidRDefault="002873F7" w:rsidP="002873F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873F7" w:rsidRDefault="002873F7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0632C" w:rsidRPr="00C12C36" w:rsidTr="00484E79">
        <w:trPr>
          <w:trHeight w:val="5516"/>
        </w:trPr>
        <w:tc>
          <w:tcPr>
            <w:tcW w:w="567" w:type="dxa"/>
          </w:tcPr>
          <w:p w:rsidR="0080632C" w:rsidRDefault="0080632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80632C" w:rsidRPr="004E60BA" w:rsidRDefault="00645A8E" w:rsidP="00645A8E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80632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80632C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proofErr w:type="gramEnd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E01004" w:rsidRPr="006718AF" w:rsidRDefault="00E01004" w:rsidP="00E01004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9330B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C1A68" w:rsidRPr="00C12C36" w:rsidTr="00F71415">
        <w:tc>
          <w:tcPr>
            <w:tcW w:w="567" w:type="dxa"/>
          </w:tcPr>
          <w:p w:rsidR="002C1A68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2C1A68" w:rsidRPr="004E60BA" w:rsidRDefault="009A5F8D" w:rsidP="009A5F8D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2C1A68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2C1A68" w:rsidRDefault="002C1A6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ผลงานวิทยานิพนธ์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(แผน ก) ของผู้สำเร็จการศึกษา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ในวารสารวิชาการที่กำหนดตามเกณฑ์หรือประชุมทางวิชาการระดับชาติและนานาชาติ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  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ซึ่งปีการศึกษา 255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8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มีผลงาน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ที่ได้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รับการตีพิมพ์บทความเพื่อเผยแพร่</w:t>
            </w:r>
            <w:r w:rsidR="00EF1B1D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ในการประชุมการวิชาการ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4F1980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9A5F8D" w:rsidRPr="009A5F8D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870BFF" w:rsidRPr="00C12C36" w:rsidTr="00FE6901">
        <w:trPr>
          <w:trHeight w:val="3405"/>
        </w:trPr>
        <w:tc>
          <w:tcPr>
            <w:tcW w:w="567" w:type="dxa"/>
          </w:tcPr>
          <w:p w:rsidR="00870BFF" w:rsidRDefault="00870BFF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870BFF" w:rsidRPr="009A5F8D" w:rsidRDefault="009A5F8D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870BFF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670" w:type="dxa"/>
          </w:tcPr>
          <w:p w:rsidR="00870BFF" w:rsidRPr="00325FC7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… 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1.</w:t>
            </w:r>
            <w:r w:rsidR="00CD6A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</w:p>
          <w:p w:rsidR="00CD6A8D" w:rsidRPr="00325FC7" w:rsidRDefault="00CD6A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2. การค้นคว้าอิสระ อาจารย์ 1 คน ต่อ นักศึกษา 15 คน</w:t>
            </w:r>
          </w:p>
          <w:p w:rsidR="00CD6A8D" w:rsidRPr="00325FC7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หากเป็นที่ปรึกษาทั้ง 2 ประเภท ให้เทียบสัดส่วน นักศึกษาที่ทำวิทยานิพนธ์ 1 คน ต่อนักศึกษาที่ค้นคว้าอิสระ 3 คน</w:t>
            </w:r>
            <w:r w:rsid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9A5F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</w:t>
            </w:r>
          </w:p>
          <w:p w:rsidR="009A5F8D" w:rsidRPr="00FE6901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9F09EF" w:rsidRPr="00CB2B1E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72208" w:rsidRPr="00C12C36" w:rsidTr="00F71415">
        <w:tc>
          <w:tcPr>
            <w:tcW w:w="567" w:type="dxa"/>
          </w:tcPr>
          <w:p w:rsidR="00F72208" w:rsidRDefault="00F7220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F72208" w:rsidRPr="00CB2B1E" w:rsidRDefault="0064614C" w:rsidP="0064614C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72208"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F72208" w:rsidRDefault="00F7220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 w:rsidR="00497F5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2C1A68" w:rsidRPr="00C12C36" w:rsidTr="00F71415">
        <w:tc>
          <w:tcPr>
            <w:tcW w:w="567" w:type="dxa"/>
          </w:tcPr>
          <w:p w:rsidR="002C1A68" w:rsidRPr="00C12C36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2C1A68" w:rsidRPr="00C12C36" w:rsidRDefault="000B599B" w:rsidP="000B59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1A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2C1A68" w:rsidRPr="00A775F5" w:rsidRDefault="002C1A68" w:rsidP="00FA022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C1A68" w:rsidRPr="00C12C36" w:rsidRDefault="002C1A68" w:rsidP="00FA0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EF5E3D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EF5E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Default="00FE2847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3D" w:rsidRPr="00E75302" w:rsidRDefault="00EF5E3D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EF5E3D" w:rsidRDefault="00EF5E3D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8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" fillcolor="white [3201]" strokecolor="#4f81bd [3204]" strokeweight="2pt">
                <v:textbox>
                  <w:txbxContent>
                    <w:p w:rsidR="00EF5E3D" w:rsidRPr="00E75302" w:rsidRDefault="00EF5E3D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EF5E3D" w:rsidRDefault="00EF5E3D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43787B">
        <w:trPr>
          <w:trHeight w:val="7969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F18AC" w:rsidRPr="00566274" w:rsidRDefault="007F18AC" w:rsidP="007F18AC">
            <w:pPr>
              <w:pStyle w:val="ListParagraph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787B" w:rsidRDefault="0043787B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EF5E3D">
        <w:trPr>
          <w:tblHeader/>
        </w:trPr>
        <w:tc>
          <w:tcPr>
            <w:tcW w:w="1702" w:type="dxa"/>
          </w:tcPr>
          <w:p w:rsidR="002E7789" w:rsidRPr="00C12C36" w:rsidRDefault="002E7789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EF5E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3D" w:rsidRPr="00C12C36" w:rsidRDefault="00EF5E3D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F5E3D" w:rsidRDefault="00EF5E3D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9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" fillcolor="white [3201]" strokecolor="#4f81bd [3204]" strokeweight="2pt">
                <v:textbox>
                  <w:txbxContent>
                    <w:p w:rsidR="00EF5E3D" w:rsidRPr="00C12C36" w:rsidRDefault="00EF5E3D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F5E3D" w:rsidRDefault="00EF5E3D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0670B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CB691E" w:rsidRPr="00CA6F4F" w:rsidTr="00E71DB7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E" w:rsidRPr="00CA6F4F" w:rsidRDefault="00CB691E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</w:t>
            </w: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22B45" w:rsidRDefault="00A22B45" w:rsidP="00A22B45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A22B45" w:rsidRPr="004912E0" w:rsidRDefault="00A22B45" w:rsidP="00A22B45">
      <w:pPr>
        <w:ind w:firstLine="720"/>
        <w:jc w:val="both"/>
        <w:rPr>
          <w:rFonts w:ascii="TH SarabunPSK" w:hAnsi="TH SarabunPSK" w:cs="TH SarabunPSK" w:hint="cs"/>
          <w:color w:val="002060"/>
          <w:sz w:val="30"/>
          <w:szCs w:val="30"/>
          <w:cs/>
        </w:rPr>
      </w:pPr>
      <w:r w:rsidRPr="004912E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4912E0">
        <w:rPr>
          <w:rFonts w:ascii="TH SarabunPSK" w:hAnsi="TH SarabunPSK" w:cs="TH SarabunPSK"/>
          <w:color w:val="002060"/>
          <w:sz w:val="30"/>
          <w:szCs w:val="30"/>
        </w:rPr>
        <w:t xml:space="preserve">: ………. </w:t>
      </w:r>
      <w:r w:rsidRPr="004912E0">
        <w:rPr>
          <w:rFonts w:ascii="TH SarabunPSK" w:hAnsi="TH SarabunPSK" w:cs="TH SarabunPSK" w:hint="cs"/>
          <w:color w:val="002060"/>
          <w:sz w:val="30"/>
          <w:szCs w:val="30"/>
          <w:cs/>
        </w:rPr>
        <w:t>คน</w:t>
      </w:r>
    </w:p>
    <w:p w:rsidR="00A440BB" w:rsidRPr="00EF7E48" w:rsidRDefault="00A440BB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F7E48" w:rsidRDefault="00454FD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="00EF7E48"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 w:rsidR="00EF7E48"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720F5A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43787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43787B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CB691E" w:rsidRPr="00CA6F4F" w:rsidTr="00AD7668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Default="00CB691E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CB691E" w:rsidRPr="00CA6F4F" w:rsidRDefault="00CB691E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E" w:rsidRPr="00CA6F4F" w:rsidRDefault="00CB691E" w:rsidP="00EE10FE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</w:t>
            </w: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CB691E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</w:t>
            </w:r>
            <w:r w:rsidR="00CB691E">
              <w:rPr>
                <w:rFonts w:ascii="TH SarabunPSK" w:hAnsi="TH SarabunPSK" w:cs="TH SarabunPSK" w:hint="cs"/>
                <w:color w:val="000000"/>
                <w:cs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CB691E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CB691E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CB691E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CB691E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CB691E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CB691E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CB691E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Ind w:w="-2351" w:type="dxa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5061C1" w:rsidRDefault="005061C1" w:rsidP="005061C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ผลงานของนักศึกษาและผู้สำเร็จการศึกษาในระดับปริญญาโทที่</w:t>
      </w:r>
      <w:r w:rsidR="00073AB2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4F1205" w:rsidRDefault="00886F87" w:rsidP="005061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ผู้สำเร็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88247B" w:rsidRPr="00016515" w:rsidRDefault="0088247B" w:rsidP="005061C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4F1205" w:rsidTr="00265B97">
        <w:tc>
          <w:tcPr>
            <w:tcW w:w="2443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265B97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4F1205" w:rsidRDefault="00265B97" w:rsidP="00265B9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Tr="000A47A7">
        <w:tc>
          <w:tcPr>
            <w:tcW w:w="7797" w:type="dxa"/>
            <w:gridSpan w:val="3"/>
          </w:tcPr>
          <w:p w:rsidR="00597B4D" w:rsidRPr="00597B4D" w:rsidRDefault="00FF1740" w:rsidP="00597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597B4D"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597B4D" w:rsidRPr="00597B4D" w:rsidRDefault="00597B4D" w:rsidP="00265B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061C1" w:rsidRPr="00B859E5" w:rsidRDefault="005061C1" w:rsidP="005061C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97B4D" w:rsidRPr="00C12C36" w:rsidTr="008162C7">
        <w:trPr>
          <w:tblHeader/>
        </w:trPr>
        <w:tc>
          <w:tcPr>
            <w:tcW w:w="804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ข้อมูลพื้นฐาน</w:t>
            </w:r>
          </w:p>
        </w:tc>
        <w:tc>
          <w:tcPr>
            <w:tcW w:w="127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97B4D" w:rsidRPr="00C12C36" w:rsidTr="008162C7">
        <w:tc>
          <w:tcPr>
            <w:tcW w:w="8046" w:type="dxa"/>
          </w:tcPr>
          <w:p w:rsidR="00597B4D" w:rsidRPr="005C5E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97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0.80)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9F0CD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0" w:anchor="?cdsid=55697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9F0CD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1" w:anchor="?cdsid=55795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75245F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97B4D" w:rsidRP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016515" w:rsidRPr="00016515" w:rsidRDefault="0001651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245F" w:rsidRPr="006510F0" w:rsidTr="00016515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75245F" w:rsidRPr="00CD450C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5245F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66E8" w:rsidRPr="00B43380" w:rsidRDefault="003066E8" w:rsidP="003066E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066E8" w:rsidRPr="00C12C36" w:rsidRDefault="003066E8" w:rsidP="003066E8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3066E8" w:rsidRDefault="003066E8" w:rsidP="003066E8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3066E8" w:rsidRPr="00C12C36" w:rsidRDefault="003066E8" w:rsidP="00306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Default="00AC1A06" w:rsidP="002144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9976F" wp14:editId="0B732E1B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E3D" w:rsidRPr="00A94A47" w:rsidRDefault="00EF5E3D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EF5E3D" w:rsidRPr="00E75302" w:rsidRDefault="00EF5E3D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iQgQ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" fillcolor="window" strokecolor="#4f81bd" strokeweight="2pt">
                <v:textbox>
                  <w:txbxContent>
                    <w:p w:rsidR="00EF5E3D" w:rsidRPr="00A94A47" w:rsidRDefault="00EF5E3D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EF5E3D" w:rsidRPr="00E75302" w:rsidRDefault="00EF5E3D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E3D" w:rsidRPr="00C73772" w:rsidRDefault="00B55E9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="00EF5E3D"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BVczWS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EF5E3D" w:rsidRPr="00C73772" w:rsidRDefault="00B55E9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="00EF5E3D"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E3D" w:rsidRDefault="00EF5E3D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xKJw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8/DsSi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EF5E3D" w:rsidRDefault="00EF5E3D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E3D" w:rsidRDefault="00EF5E3D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">
                      <v:textbox style="mso-fit-shape-to-text:t">
                        <w:txbxContent>
                          <w:p w:rsidR="00EF5E3D" w:rsidRDefault="00EF5E3D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E3D" w:rsidRDefault="00EF5E3D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BZ4aO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EF5E3D" w:rsidRDefault="00EF5E3D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144D0" w:rsidRDefault="002144D0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/>
    <w:p w:rsidR="00F561E3" w:rsidRDefault="00F561E3"/>
    <w:p w:rsidR="00F561E3" w:rsidRDefault="00F561E3"/>
    <w:p w:rsidR="00F561E3" w:rsidRDefault="00F561E3"/>
    <w:p w:rsidR="00F561E3" w:rsidRDefault="00F561E3"/>
    <w:p w:rsidR="00F561E3" w:rsidRDefault="00F561E3"/>
    <w:p w:rsidR="00F561E3" w:rsidRDefault="00F561E3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3D" w:rsidRPr="00BF0ABF" w:rsidRDefault="00EF5E3D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5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ge3Du3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:rsidR="00EF5E3D" w:rsidRPr="00BF0ABF" w:rsidRDefault="00EF5E3D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3D" w:rsidRPr="00BF0ABF" w:rsidRDefault="00EF5E3D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6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I6jpW51AgAAMg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EF5E3D" w:rsidRPr="00BF0ABF" w:rsidRDefault="00EF5E3D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3D" w:rsidRPr="00BF0ABF" w:rsidRDefault="00EF5E3D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7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" fillcolor="white [3201]" strokecolor="#4bacc6 [3208]" strokeweight="2pt">
                <v:textbox>
                  <w:txbxContent>
                    <w:p w:rsidR="00EF5E3D" w:rsidRPr="00BF0ABF" w:rsidRDefault="00EF5E3D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3D" w:rsidRPr="00BF0ABF" w:rsidRDefault="00EF5E3D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8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" fillcolor="white [3201]" strokecolor="#4bacc6 [3208]" strokeweight="2pt">
                <v:textbox>
                  <w:txbxContent>
                    <w:p w:rsidR="00EF5E3D" w:rsidRPr="00BF0ABF" w:rsidRDefault="00EF5E3D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="009F0CDD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bookmarkStart w:id="0" w:name="_GoBack"/>
      <w:bookmarkEnd w:id="0"/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2144D0">
        <w:trPr>
          <w:trHeight w:val="651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และผู้สำเร็จการศึกษาในระดับปริญญาโทที่ได้รับการตีพิมพ์หรือเผยแพร่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3D" w:rsidRDefault="00EF5E3D" w:rsidP="00767689">
      <w:r>
        <w:separator/>
      </w:r>
    </w:p>
  </w:endnote>
  <w:endnote w:type="continuationSeparator" w:id="0">
    <w:p w:rsidR="00EF5E3D" w:rsidRDefault="00EF5E3D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F5E3D" w:rsidRPr="00FF1F8A" w:rsidRDefault="00EF5E3D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9F0CDD" w:rsidRPr="009F0CDD">
          <w:rPr>
            <w:rFonts w:ascii="TH SarabunPSK" w:hAnsi="TH SarabunPSK" w:cs="TH SarabunPSK"/>
            <w:noProof/>
            <w:szCs w:val="28"/>
            <w:lang w:val="th-TH"/>
          </w:rPr>
          <w:t>29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3D" w:rsidRDefault="00EF5E3D" w:rsidP="00767689">
      <w:r>
        <w:separator/>
      </w:r>
    </w:p>
  </w:footnote>
  <w:footnote w:type="continuationSeparator" w:id="0">
    <w:p w:rsidR="00EF5E3D" w:rsidRDefault="00EF5E3D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F5E3D" w:rsidRPr="0043787B" w:rsidRDefault="00EF5E3D">
        <w:pPr>
          <w:pStyle w:val="Header"/>
          <w:jc w:val="right"/>
          <w:rPr>
            <w:rFonts w:ascii="TH SarabunPSK" w:hAnsi="TH SarabunPSK" w:cs="TH SarabunPSK"/>
            <w:sz w:val="26"/>
            <w:szCs w:val="26"/>
          </w:rPr>
        </w:pPr>
        <w:r w:rsidRPr="0043787B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ระดับปริญญาโท</w:t>
        </w:r>
        <w:r w:rsidRPr="0043787B">
          <w:rPr>
            <w:rFonts w:ascii="TH SarabunPSK" w:hAnsi="TH SarabunPSK" w:cs="TH SarabunPSK"/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EF5E3D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EF5E3D" w:rsidRPr="00205B14" w:rsidRDefault="00EF5E3D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8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EF5E3D" w:rsidRPr="00514551" w:rsidRDefault="00EF5E3D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738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144D0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787B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450A2"/>
    <w:rsid w:val="008568D8"/>
    <w:rsid w:val="00861F8D"/>
    <w:rsid w:val="008628DD"/>
    <w:rsid w:val="00863B70"/>
    <w:rsid w:val="00864E00"/>
    <w:rsid w:val="00866146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0CDD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2B45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5E93"/>
    <w:rsid w:val="00B57B09"/>
    <w:rsid w:val="00B66AB0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4441F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B691E"/>
    <w:rsid w:val="00CC45BB"/>
    <w:rsid w:val="00CD05D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5E3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61E3"/>
    <w:rsid w:val="00F5740D"/>
    <w:rsid w:val="00F57738"/>
    <w:rsid w:val="00F644DB"/>
    <w:rsid w:val="00F65C6F"/>
    <w:rsid w:val="00F71415"/>
    <w:rsid w:val="00F71D81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yperlink" Target="http://www.cheqa.mua.go.th/cheqa3d2557/course/Cata3/inputJob.aspx?k=3|0&amp;o=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://www.cheqa.mua.go.th/cheqa3d2557/course/Cata3/inputJob.aspx?k=3|0&amp;o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0B31-3CB6-4752-9858-BFEC1A13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5511</Words>
  <Characters>31413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14</cp:revision>
  <cp:lastPrinted>2015-04-16T04:25:00Z</cp:lastPrinted>
  <dcterms:created xsi:type="dcterms:W3CDTF">2016-03-09T07:49:00Z</dcterms:created>
  <dcterms:modified xsi:type="dcterms:W3CDTF">2017-01-13T03:34:00Z</dcterms:modified>
</cp:coreProperties>
</file>